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2F54" w14:textId="1AEA0221" w:rsidR="00C8119B" w:rsidRPr="00E73049" w:rsidRDefault="00E73049">
      <w:pPr>
        <w:rPr>
          <w:b/>
          <w:bCs/>
          <w:i/>
          <w:iCs/>
          <w:sz w:val="24"/>
          <w:szCs w:val="24"/>
        </w:rPr>
      </w:pPr>
      <w:r w:rsidRPr="00E73049">
        <w:rPr>
          <w:rFonts w:ascii="Calibri" w:hAnsi="Calibri" w:cs="Calibri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Математическая грамотность в </w:t>
      </w:r>
      <w:r w:rsidR="004A013A">
        <w:rPr>
          <w:rFonts w:ascii="Calibri" w:hAnsi="Calibri" w:cs="Calibri"/>
          <w:b/>
          <w:bCs/>
          <w:i/>
          <w:iCs/>
          <w:color w:val="222222"/>
          <w:sz w:val="24"/>
          <w:szCs w:val="24"/>
          <w:shd w:val="clear" w:color="auto" w:fill="FFFFFF"/>
        </w:rPr>
        <w:t>начальной</w:t>
      </w:r>
      <w:r w:rsidRPr="00E73049">
        <w:rPr>
          <w:rFonts w:ascii="Calibri" w:hAnsi="Calibri" w:cs="Calibri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школе на примере УМК </w:t>
      </w:r>
      <w:r w:rsidRPr="00E73049">
        <w:rPr>
          <w:rFonts w:ascii="Calibri" w:hAnsi="Calibri" w:cs="Calibri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  <w:t>Starlight </w:t>
      </w:r>
      <w:r w:rsidRPr="00E73049">
        <w:rPr>
          <w:rFonts w:ascii="Calibri" w:hAnsi="Calibri" w:cs="Calibri"/>
          <w:b/>
          <w:bCs/>
          <w:i/>
          <w:iCs/>
          <w:color w:val="222222"/>
          <w:sz w:val="24"/>
          <w:szCs w:val="24"/>
          <w:shd w:val="clear" w:color="auto" w:fill="FFFFFF"/>
        </w:rPr>
        <w:t>(«Звездный английский») 2–</w:t>
      </w:r>
      <w:r w:rsidR="003C6645" w:rsidRPr="00E73049">
        <w:rPr>
          <w:rFonts w:ascii="Calibri" w:hAnsi="Calibri" w:cs="Calibri"/>
          <w:b/>
          <w:bCs/>
          <w:i/>
          <w:iCs/>
          <w:color w:val="222222"/>
          <w:sz w:val="24"/>
          <w:szCs w:val="24"/>
          <w:shd w:val="clear" w:color="auto" w:fill="FFFFFF"/>
        </w:rPr>
        <w:t>4 из</w:t>
      </w:r>
      <w:r w:rsidRPr="00E73049">
        <w:rPr>
          <w:rFonts w:ascii="Calibri" w:hAnsi="Calibri" w:cs="Calibri"/>
          <w:b/>
          <w:bCs/>
          <w:i/>
          <w:iCs/>
          <w:color w:val="222222"/>
          <w:sz w:val="24"/>
          <w:szCs w:val="24"/>
          <w:shd w:val="clear" w:color="auto" w:fill="FFFFFF"/>
        </w:rPr>
        <w:t>-во «Просвещение»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8753"/>
      </w:tblGrid>
      <w:tr w:rsidR="00382414" w14:paraId="5D372395" w14:textId="77777777" w:rsidTr="00382414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8813" w14:textId="77777777" w:rsidR="00382414" w:rsidRDefault="009B3F9D" w:rsidP="00ED12EE">
            <w:pPr>
              <w:rPr>
                <w:b/>
              </w:rPr>
            </w:pPr>
            <w:r w:rsidRPr="00BC23B5">
              <w:rPr>
                <w:i/>
              </w:rPr>
              <w:t>умение</w:t>
            </w:r>
            <w:r w:rsidRPr="00BC23B5">
              <w:rPr>
                <w:b/>
                <w:bCs/>
                <w:i/>
              </w:rPr>
              <w:t>:</w:t>
            </w:r>
            <w:r>
              <w:rPr>
                <w:b/>
                <w:bCs/>
              </w:rPr>
              <w:t xml:space="preserve"> </w:t>
            </w:r>
            <w:r w:rsidR="00EA0BFA">
              <w:rPr>
                <w:b/>
                <w:bCs/>
              </w:rPr>
              <w:t>п</w:t>
            </w:r>
            <w:r w:rsidR="000D4C87" w:rsidRPr="000D4C87">
              <w:rPr>
                <w:b/>
                <w:bCs/>
              </w:rPr>
              <w:t>римени</w:t>
            </w:r>
            <w:r w:rsidR="000D4C87">
              <w:rPr>
                <w:b/>
                <w:bCs/>
              </w:rPr>
              <w:t>ть</w:t>
            </w:r>
            <w:r w:rsidR="000D4C87" w:rsidRPr="000D4C87">
              <w:rPr>
                <w:b/>
                <w:bCs/>
              </w:rPr>
              <w:t xml:space="preserve"> математически</w:t>
            </w:r>
            <w:r w:rsidR="000D4C87">
              <w:rPr>
                <w:b/>
                <w:bCs/>
              </w:rPr>
              <w:t>е</w:t>
            </w:r>
            <w:r w:rsidR="000D4C87" w:rsidRPr="000D4C87">
              <w:rPr>
                <w:b/>
                <w:bCs/>
              </w:rPr>
              <w:t xml:space="preserve"> поняти</w:t>
            </w:r>
            <w:r w:rsidR="000D4C87">
              <w:rPr>
                <w:b/>
                <w:bCs/>
              </w:rPr>
              <w:t>я</w:t>
            </w:r>
            <w:r w:rsidR="000D4C87" w:rsidRPr="000D4C87">
              <w:rPr>
                <w:b/>
                <w:bCs/>
              </w:rPr>
              <w:t>, фактов, действий и аргументации</w:t>
            </w:r>
            <w:r w:rsidR="00382414">
              <w:rPr>
                <w:b/>
                <w:bCs/>
              </w:rPr>
              <w:t>.</w:t>
            </w:r>
          </w:p>
        </w:tc>
      </w:tr>
      <w:tr w:rsidR="00382414" w14:paraId="7AF6DB5A" w14:textId="77777777" w:rsidTr="0038241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ED70" w14:textId="77777777" w:rsidR="00382414" w:rsidRPr="00BC23B5" w:rsidRDefault="00382414" w:rsidP="00BC0FDF">
            <w:pPr>
              <w:rPr>
                <w:b/>
              </w:rPr>
            </w:pPr>
            <w:r w:rsidRPr="00BC23B5">
              <w:rPr>
                <w:b/>
              </w:rPr>
              <w:t xml:space="preserve">Задания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A127" w14:textId="77777777" w:rsidR="00382414" w:rsidRPr="00BC23B5" w:rsidRDefault="00382414">
            <w:pPr>
              <w:rPr>
                <w:b/>
              </w:rPr>
            </w:pPr>
            <w:r w:rsidRPr="00BC23B5">
              <w:rPr>
                <w:b/>
              </w:rPr>
              <w:t>Умения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293D" w14:textId="77777777" w:rsidR="00382414" w:rsidRPr="00BC23B5" w:rsidRDefault="004A62FF" w:rsidP="004A62FF">
            <w:pPr>
              <w:rPr>
                <w:b/>
              </w:rPr>
            </w:pPr>
            <w:r>
              <w:rPr>
                <w:b/>
              </w:rPr>
              <w:t>Примеры з</w:t>
            </w:r>
            <w:r w:rsidR="00382414" w:rsidRPr="00BC23B5">
              <w:rPr>
                <w:b/>
              </w:rPr>
              <w:t>адани</w:t>
            </w:r>
            <w:r>
              <w:rPr>
                <w:b/>
              </w:rPr>
              <w:t>й</w:t>
            </w:r>
            <w:r w:rsidR="00382414" w:rsidRPr="00BC23B5">
              <w:rPr>
                <w:b/>
              </w:rPr>
              <w:t xml:space="preserve"> в УМК</w:t>
            </w:r>
          </w:p>
        </w:tc>
      </w:tr>
      <w:tr w:rsidR="00176EDA" w:rsidRPr="004A013A" w14:paraId="1525B1EF" w14:textId="77777777" w:rsidTr="000D4C87"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A15DC" w14:textId="77777777" w:rsidR="00176EDA" w:rsidRDefault="00E1109F" w:rsidP="00382414">
            <w:r w:rsidRPr="00E1109F">
              <w:t>Построить обобщение на основе результатов применения математических процедур в процессе решения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9707" w14:textId="77777777" w:rsidR="00176EDA" w:rsidRDefault="00E1109F" w:rsidP="00BC0FDF">
            <w:r w:rsidRPr="00E1109F">
              <w:t>Применить несложные формулы в простейших ситуациях повседневной жизни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C3AB" w14:textId="5E3D9600" w:rsidR="00810DF5" w:rsidRPr="00C93817" w:rsidRDefault="00810DF5" w:rsidP="00941D82">
            <w:pPr>
              <w:rPr>
                <w:bCs/>
              </w:rPr>
            </w:pPr>
            <w:r>
              <w:rPr>
                <w:b/>
                <w:bCs/>
                <w:lang w:val="en-US"/>
              </w:rPr>
              <w:t>Student</w:t>
            </w:r>
            <w:r w:rsidRPr="00C93817">
              <w:rPr>
                <w:b/>
                <w:bCs/>
                <w:lang w:val="en-US"/>
              </w:rPr>
              <w:t>’</w:t>
            </w:r>
            <w:r>
              <w:rPr>
                <w:b/>
                <w:bCs/>
                <w:lang w:val="en-US"/>
              </w:rPr>
              <w:t>s</w:t>
            </w:r>
            <w:r w:rsidRPr="00C9381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Book</w:t>
            </w:r>
            <w:r w:rsidRPr="00C93817">
              <w:rPr>
                <w:b/>
                <w:bCs/>
                <w:lang w:val="en-US"/>
              </w:rPr>
              <w:t xml:space="preserve"> 2 </w:t>
            </w:r>
            <w:r w:rsidR="001B04F8">
              <w:rPr>
                <w:b/>
                <w:bCs/>
                <w:lang w:val="en-US"/>
              </w:rPr>
              <w:t xml:space="preserve">Part 1 </w:t>
            </w:r>
            <w:r>
              <w:rPr>
                <w:b/>
                <w:bCs/>
                <w:lang w:val="en-US"/>
              </w:rPr>
              <w:t>Module</w:t>
            </w:r>
            <w:r w:rsidRPr="00C93817">
              <w:rPr>
                <w:b/>
                <w:bCs/>
                <w:lang w:val="en-US"/>
              </w:rPr>
              <w:t xml:space="preserve"> </w:t>
            </w:r>
            <w:r w:rsidR="00E51B98" w:rsidRPr="00B51D24">
              <w:rPr>
                <w:b/>
                <w:bCs/>
                <w:lang w:val="en-US"/>
              </w:rPr>
              <w:t>3</w:t>
            </w:r>
            <w:r w:rsidRPr="00C9381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</w:t>
            </w:r>
            <w:r w:rsidRPr="00C93817">
              <w:rPr>
                <w:b/>
                <w:bCs/>
                <w:lang w:val="en-US"/>
              </w:rPr>
              <w:t>.</w:t>
            </w:r>
            <w:r w:rsidR="00E51B98" w:rsidRPr="00E51B98">
              <w:rPr>
                <w:b/>
                <w:bCs/>
                <w:lang w:val="en-US"/>
              </w:rPr>
              <w:t>79</w:t>
            </w:r>
            <w:r w:rsidRPr="00C9381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ex</w:t>
            </w:r>
            <w:r w:rsidRPr="00C93817">
              <w:rPr>
                <w:b/>
                <w:bCs/>
                <w:lang w:val="en-US"/>
              </w:rPr>
              <w:t>.</w:t>
            </w:r>
            <w:r w:rsidR="00E51B98" w:rsidRPr="00B51D24">
              <w:rPr>
                <w:b/>
                <w:bCs/>
                <w:lang w:val="en-US"/>
              </w:rPr>
              <w:t>7</w:t>
            </w:r>
            <w:r w:rsidRPr="00C93817">
              <w:rPr>
                <w:b/>
                <w:bCs/>
                <w:lang w:val="en-US"/>
              </w:rPr>
              <w:t xml:space="preserve"> </w:t>
            </w:r>
            <w:r w:rsidRPr="00C93817">
              <w:rPr>
                <w:bCs/>
              </w:rPr>
              <w:t>Сосчитайте</w:t>
            </w:r>
            <w:r w:rsidRPr="00C93817">
              <w:rPr>
                <w:bCs/>
                <w:lang w:val="en-US"/>
              </w:rPr>
              <w:t xml:space="preserve"> </w:t>
            </w:r>
            <w:r w:rsidRPr="00C93817">
              <w:rPr>
                <w:bCs/>
              </w:rPr>
              <w:t>очки</w:t>
            </w:r>
            <w:r w:rsidRPr="00C93817">
              <w:rPr>
                <w:bCs/>
                <w:lang w:val="en-US"/>
              </w:rPr>
              <w:t xml:space="preserve">. </w:t>
            </w:r>
            <w:r w:rsidRPr="00C93817">
              <w:rPr>
                <w:bCs/>
              </w:rPr>
              <w:t>Сыграйте в игру, как показано в образце.</w:t>
            </w:r>
          </w:p>
          <w:p w14:paraId="1007F0C3" w14:textId="5F86D418" w:rsidR="00810DF5" w:rsidRDefault="00B51D24" w:rsidP="00941D82">
            <w:pPr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Student</w:t>
            </w:r>
            <w:r w:rsidRPr="00C93817">
              <w:rPr>
                <w:b/>
                <w:bCs/>
                <w:lang w:val="en-US"/>
              </w:rPr>
              <w:t>’</w:t>
            </w:r>
            <w:r>
              <w:rPr>
                <w:b/>
                <w:bCs/>
                <w:lang w:val="en-US"/>
              </w:rPr>
              <w:t>s</w:t>
            </w:r>
            <w:r w:rsidRPr="00C9381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Book</w:t>
            </w:r>
            <w:r w:rsidRPr="00C93817">
              <w:rPr>
                <w:b/>
                <w:bCs/>
                <w:lang w:val="en-US"/>
              </w:rPr>
              <w:t xml:space="preserve"> 2</w:t>
            </w:r>
            <w:r w:rsidR="001B04F8">
              <w:rPr>
                <w:b/>
                <w:bCs/>
                <w:lang w:val="en-US"/>
              </w:rPr>
              <w:t xml:space="preserve"> Part 2</w:t>
            </w:r>
            <w:r w:rsidRPr="00C9381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Module</w:t>
            </w:r>
            <w:r w:rsidRPr="00C93817">
              <w:rPr>
                <w:b/>
                <w:bCs/>
                <w:lang w:val="en-US"/>
              </w:rPr>
              <w:t xml:space="preserve"> </w:t>
            </w:r>
            <w:r w:rsidRPr="003C6645">
              <w:rPr>
                <w:b/>
                <w:bCs/>
                <w:lang w:val="en-US"/>
              </w:rPr>
              <w:t>5</w:t>
            </w:r>
            <w:r w:rsidRPr="00C9381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</w:t>
            </w:r>
            <w:r w:rsidRPr="00C93817">
              <w:rPr>
                <w:b/>
                <w:bCs/>
                <w:lang w:val="en-US"/>
              </w:rPr>
              <w:t>.</w:t>
            </w:r>
            <w:r w:rsidRPr="00E51B98">
              <w:rPr>
                <w:b/>
                <w:bCs/>
                <w:lang w:val="en-US"/>
              </w:rPr>
              <w:t>7</w:t>
            </w:r>
            <w:r w:rsidRPr="00C9381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ex</w:t>
            </w:r>
            <w:r w:rsidRPr="00C93817">
              <w:rPr>
                <w:b/>
                <w:bCs/>
                <w:lang w:val="en-US"/>
              </w:rPr>
              <w:t>.</w:t>
            </w:r>
            <w:r w:rsidR="003C6645" w:rsidRPr="003C6645">
              <w:rPr>
                <w:b/>
                <w:bCs/>
                <w:lang w:val="en-US"/>
              </w:rPr>
              <w:t>4</w:t>
            </w:r>
            <w:r w:rsidRPr="00C93817">
              <w:rPr>
                <w:b/>
                <w:bCs/>
                <w:lang w:val="en-US"/>
              </w:rPr>
              <w:t xml:space="preserve"> </w:t>
            </w:r>
            <w:r w:rsidRPr="00B51D24">
              <w:rPr>
                <w:bCs/>
                <w:lang w:val="en-US"/>
              </w:rPr>
              <w:t>Choose two different numbers each time and complete in your notebooks. Then point and say: ... and ... is twenty.</w:t>
            </w:r>
          </w:p>
          <w:p w14:paraId="41A7C6A1" w14:textId="3146BFA6" w:rsidR="00D839D0" w:rsidRDefault="00AC635C" w:rsidP="00941D82">
            <w:pPr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Student</w:t>
            </w:r>
            <w:r w:rsidRPr="00C93817">
              <w:rPr>
                <w:b/>
                <w:bCs/>
                <w:lang w:val="en-US"/>
              </w:rPr>
              <w:t>’</w:t>
            </w:r>
            <w:r>
              <w:rPr>
                <w:b/>
                <w:bCs/>
                <w:lang w:val="en-US"/>
              </w:rPr>
              <w:t>s</w:t>
            </w:r>
            <w:r w:rsidRPr="00C9381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Book</w:t>
            </w:r>
            <w:r w:rsidRPr="00C93817">
              <w:rPr>
                <w:b/>
                <w:bCs/>
                <w:lang w:val="en-US"/>
              </w:rPr>
              <w:t xml:space="preserve"> 2 </w:t>
            </w:r>
            <w:r w:rsidR="001B04F8">
              <w:rPr>
                <w:b/>
                <w:bCs/>
                <w:lang w:val="en-US"/>
              </w:rPr>
              <w:t xml:space="preserve">Part 2 </w:t>
            </w:r>
            <w:r>
              <w:rPr>
                <w:b/>
                <w:bCs/>
                <w:lang w:val="en-US"/>
              </w:rPr>
              <w:t>Module</w:t>
            </w:r>
            <w:r w:rsidRPr="00C93817">
              <w:rPr>
                <w:b/>
                <w:bCs/>
                <w:lang w:val="en-US"/>
              </w:rPr>
              <w:t xml:space="preserve"> </w:t>
            </w:r>
            <w:r w:rsidRPr="003C6645">
              <w:rPr>
                <w:b/>
                <w:bCs/>
                <w:lang w:val="en-US"/>
              </w:rPr>
              <w:t>5</w:t>
            </w:r>
            <w:r w:rsidRPr="00C9381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</w:t>
            </w:r>
            <w:r w:rsidRPr="00C93817">
              <w:rPr>
                <w:b/>
                <w:bCs/>
                <w:lang w:val="en-US"/>
              </w:rPr>
              <w:t>.</w:t>
            </w:r>
            <w:r w:rsidRPr="00AC635C">
              <w:rPr>
                <w:b/>
                <w:bCs/>
                <w:lang w:val="en-US"/>
              </w:rPr>
              <w:t>19</w:t>
            </w:r>
            <w:r w:rsidRPr="00C9381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ex</w:t>
            </w:r>
            <w:r w:rsidRPr="00C93817">
              <w:rPr>
                <w:b/>
                <w:bCs/>
                <w:lang w:val="en-US"/>
              </w:rPr>
              <w:t>.</w:t>
            </w:r>
            <w:r w:rsidRPr="001B04F8">
              <w:rPr>
                <w:b/>
                <w:bCs/>
                <w:lang w:val="en-US"/>
              </w:rPr>
              <w:t>5</w:t>
            </w:r>
            <w:r w:rsidRPr="00AC635C">
              <w:rPr>
                <w:b/>
                <w:bCs/>
                <w:lang w:val="en-US"/>
              </w:rPr>
              <w:t xml:space="preserve"> </w:t>
            </w:r>
            <w:r w:rsidRPr="00AC635C">
              <w:rPr>
                <w:bCs/>
                <w:lang w:val="en-US"/>
              </w:rPr>
              <w:t>Count and choose the right number.</w:t>
            </w:r>
          </w:p>
          <w:p w14:paraId="1D4E3BDA" w14:textId="07551597" w:rsidR="00D7700F" w:rsidRPr="00EB5909" w:rsidRDefault="00D7700F" w:rsidP="00941D82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Student</w:t>
            </w:r>
            <w:r w:rsidRPr="00C93817">
              <w:rPr>
                <w:b/>
                <w:bCs/>
                <w:lang w:val="en-US"/>
              </w:rPr>
              <w:t>’</w:t>
            </w:r>
            <w:r>
              <w:rPr>
                <w:b/>
                <w:bCs/>
                <w:lang w:val="en-US"/>
              </w:rPr>
              <w:t>s</w:t>
            </w:r>
            <w:r w:rsidRPr="00C9381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Book</w:t>
            </w:r>
            <w:r w:rsidRPr="00C9381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3</w:t>
            </w:r>
            <w:r w:rsidRPr="00C9381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Part 1 Starter Unit</w:t>
            </w:r>
            <w:r w:rsidR="00126ECF">
              <w:rPr>
                <w:b/>
                <w:bCs/>
                <w:lang w:val="en-US"/>
              </w:rPr>
              <w:t xml:space="preserve"> Lesson 1</w:t>
            </w:r>
            <w:r w:rsidRPr="00C9381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ex</w:t>
            </w:r>
            <w:r w:rsidRPr="00C93817">
              <w:rPr>
                <w:b/>
                <w:bCs/>
                <w:lang w:val="en-US"/>
              </w:rPr>
              <w:t>.</w:t>
            </w:r>
            <w:r w:rsidR="00EB5909">
              <w:rPr>
                <w:b/>
                <w:bCs/>
                <w:lang w:val="en-US"/>
              </w:rPr>
              <w:t xml:space="preserve">5 </w:t>
            </w:r>
            <w:r w:rsidR="00EB5909" w:rsidRPr="00EB5909">
              <w:rPr>
                <w:lang w:val="en-US"/>
              </w:rPr>
              <w:t>Do the sums to find the names.</w:t>
            </w:r>
          </w:p>
          <w:p w14:paraId="66EFB5FE" w14:textId="5B0332F7" w:rsidR="00ED12EE" w:rsidRPr="004A013A" w:rsidRDefault="00797027" w:rsidP="00941D82">
            <w:pPr>
              <w:rPr>
                <w:lang w:val="en-US"/>
              </w:rPr>
            </w:pPr>
            <w:r w:rsidRPr="004A013A">
              <w:rPr>
                <w:lang w:val="en-US"/>
              </w:rPr>
              <w:t xml:space="preserve"> </w:t>
            </w:r>
          </w:p>
        </w:tc>
      </w:tr>
      <w:tr w:rsidR="00E1109F" w:rsidRPr="004A013A" w14:paraId="113A3AF5" w14:textId="77777777" w:rsidTr="000D4C87"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DD70" w14:textId="77777777" w:rsidR="00E1109F" w:rsidRDefault="00E1109F" w:rsidP="009D6230">
            <w:r w:rsidRPr="00E1109F">
              <w:t xml:space="preserve">Использовать различные представления информации в процессе решения задачи. Использовать цифровую, графическую </w:t>
            </w:r>
            <w:r w:rsidR="009D6230">
              <w:t>информацию и данные статистики.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F3B2" w14:textId="77777777" w:rsidR="00E1109F" w:rsidRDefault="00E1109F">
            <w:r w:rsidRPr="006C0DF5">
              <w:t xml:space="preserve">Извлечь, интерпретировать и преобразовать </w:t>
            </w:r>
            <w:r w:rsidRPr="00E1109F">
              <w:t>информацию, представленную в таблицах и на диаграммах, которая отражает свойства и характеристики реальных процессов и явлений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BD9E" w14:textId="5FA711A2" w:rsidR="0092022B" w:rsidRPr="00C5469D" w:rsidRDefault="002B559E" w:rsidP="00690A8F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b/>
                <w:bCs/>
                <w:lang w:val="en-US"/>
              </w:rPr>
              <w:t>Student</w:t>
            </w:r>
            <w:r w:rsidRPr="00E65FA9">
              <w:rPr>
                <w:b/>
                <w:bCs/>
                <w:lang w:val="en-US"/>
              </w:rPr>
              <w:t>’</w:t>
            </w:r>
            <w:r>
              <w:rPr>
                <w:b/>
                <w:bCs/>
                <w:lang w:val="en-US"/>
              </w:rPr>
              <w:t>s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Book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4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Part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 w:rsidR="00C5469D">
              <w:rPr>
                <w:b/>
                <w:bCs/>
                <w:lang w:val="en-US"/>
              </w:rPr>
              <w:t>Starlight Club 6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</w:t>
            </w:r>
            <w:r w:rsidRPr="00E65FA9">
              <w:rPr>
                <w:b/>
                <w:bCs/>
                <w:lang w:val="en-US"/>
              </w:rPr>
              <w:t>.</w:t>
            </w:r>
            <w:r w:rsidR="006C0DF5">
              <w:rPr>
                <w:b/>
                <w:bCs/>
                <w:lang w:val="en-US"/>
              </w:rPr>
              <w:t>116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ex</w:t>
            </w:r>
            <w:r w:rsidRPr="00E65FA9">
              <w:rPr>
                <w:b/>
                <w:bCs/>
                <w:lang w:val="en-US"/>
              </w:rPr>
              <w:t>.</w:t>
            </w:r>
            <w:r w:rsidR="006C0DF5">
              <w:rPr>
                <w:b/>
                <w:bCs/>
                <w:lang w:val="en-US"/>
              </w:rPr>
              <w:t>1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 w:rsidR="00C5469D" w:rsidRPr="00C5469D">
              <w:rPr>
                <w:rFonts w:cstheme="minorHAnsi"/>
                <w:lang w:val="en-US"/>
              </w:rPr>
              <w:t>Look and talk with your friend.</w:t>
            </w:r>
          </w:p>
        </w:tc>
      </w:tr>
      <w:tr w:rsidR="004A091D" w:rsidRPr="00E2682F" w14:paraId="46AF4165" w14:textId="77777777" w:rsidTr="00A60342"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</w:tcPr>
          <w:p w14:paraId="01F47358" w14:textId="77777777" w:rsidR="004A091D" w:rsidRPr="00E1109F" w:rsidRDefault="004A091D">
            <w:r w:rsidRPr="009736EF">
              <w:t>Сформированность представлений о пространстве и форме</w:t>
            </w:r>
            <w:r>
              <w:t>, о неопределённости данных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9C23" w14:textId="77777777" w:rsidR="004A091D" w:rsidRPr="009736EF" w:rsidRDefault="00E2682F" w:rsidP="00E2682F">
            <w:r>
              <w:t>О</w:t>
            </w:r>
            <w:r w:rsidR="004A091D" w:rsidRPr="009736EF">
              <w:t>перировать понятиями количества и величины, которые относятся к таким явлениям, как время, деньги, вес, температу</w:t>
            </w:r>
            <w:r>
              <w:t>ра, расстояние, площадь, объем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A7AC" w14:textId="7BFB9E21" w:rsidR="00D42A8C" w:rsidRPr="00B642B4" w:rsidRDefault="00D42A8C" w:rsidP="00A02674">
            <w:r>
              <w:rPr>
                <w:b/>
                <w:bCs/>
                <w:lang w:val="en-US"/>
              </w:rPr>
              <w:t>Student</w:t>
            </w:r>
            <w:r w:rsidRPr="00B642B4">
              <w:rPr>
                <w:b/>
                <w:bCs/>
              </w:rPr>
              <w:t>’</w:t>
            </w:r>
            <w:r>
              <w:rPr>
                <w:b/>
                <w:bCs/>
                <w:lang w:val="en-US"/>
              </w:rPr>
              <w:t>s</w:t>
            </w:r>
            <w:r w:rsidRPr="00B642B4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Book</w:t>
            </w:r>
            <w:r w:rsidRPr="00B642B4">
              <w:rPr>
                <w:b/>
                <w:bCs/>
              </w:rPr>
              <w:t xml:space="preserve"> 2 </w:t>
            </w:r>
            <w:r w:rsidR="00720E4F">
              <w:rPr>
                <w:b/>
                <w:bCs/>
                <w:lang w:val="en-US"/>
              </w:rPr>
              <w:t>Part</w:t>
            </w:r>
            <w:r w:rsidR="00720E4F" w:rsidRPr="00720E4F">
              <w:rPr>
                <w:b/>
                <w:bCs/>
              </w:rPr>
              <w:t xml:space="preserve"> 1 </w:t>
            </w:r>
            <w:r w:rsidR="006076D0">
              <w:rPr>
                <w:b/>
                <w:bCs/>
                <w:lang w:val="en-US"/>
              </w:rPr>
              <w:t>Module</w:t>
            </w:r>
            <w:r w:rsidR="006076D0" w:rsidRPr="00B642B4">
              <w:rPr>
                <w:b/>
                <w:bCs/>
              </w:rPr>
              <w:t xml:space="preserve"> </w:t>
            </w:r>
            <w:r w:rsidR="00002F5B" w:rsidRPr="00B642B4">
              <w:rPr>
                <w:b/>
                <w:bCs/>
              </w:rPr>
              <w:t xml:space="preserve">2 </w:t>
            </w:r>
            <w:r w:rsidR="00002F5B">
              <w:rPr>
                <w:b/>
                <w:bCs/>
                <w:lang w:val="en-US"/>
              </w:rPr>
              <w:t>p</w:t>
            </w:r>
            <w:r w:rsidR="00002F5B" w:rsidRPr="00B642B4">
              <w:rPr>
                <w:b/>
                <w:bCs/>
              </w:rPr>
              <w:t xml:space="preserve">.46 </w:t>
            </w:r>
            <w:r w:rsidR="00002F5B">
              <w:rPr>
                <w:b/>
                <w:bCs/>
                <w:lang w:val="en-US"/>
              </w:rPr>
              <w:t>ex</w:t>
            </w:r>
            <w:r w:rsidR="00002F5B" w:rsidRPr="00B642B4">
              <w:rPr>
                <w:b/>
                <w:bCs/>
              </w:rPr>
              <w:t>.1</w:t>
            </w:r>
            <w:r w:rsidR="00B642B4" w:rsidRPr="00B642B4">
              <w:rPr>
                <w:b/>
                <w:bCs/>
              </w:rPr>
              <w:t xml:space="preserve"> </w:t>
            </w:r>
            <w:r w:rsidR="00B642B4">
              <w:t>Выпиши</w:t>
            </w:r>
            <w:r w:rsidR="00B642B4" w:rsidRPr="00B642B4">
              <w:t xml:space="preserve"> </w:t>
            </w:r>
            <w:r w:rsidR="00B642B4">
              <w:t>названия</w:t>
            </w:r>
            <w:r w:rsidR="00B642B4" w:rsidRPr="00B642B4">
              <w:t xml:space="preserve"> </w:t>
            </w:r>
            <w:r w:rsidR="00B642B4">
              <w:t xml:space="preserve">геометрических фигур, сосчитай их и запиши числа </w:t>
            </w:r>
            <w:r w:rsidR="00275C32">
              <w:t>в тетрадь</w:t>
            </w:r>
            <w:r w:rsidR="00206376">
              <w:t>.</w:t>
            </w:r>
          </w:p>
          <w:p w14:paraId="2C36A045" w14:textId="357BEB86" w:rsidR="004A091D" w:rsidRPr="00A02674" w:rsidRDefault="009F3E53" w:rsidP="00A02674">
            <w:r>
              <w:rPr>
                <w:b/>
                <w:bCs/>
                <w:lang w:val="en-US"/>
              </w:rPr>
              <w:t>Student</w:t>
            </w:r>
            <w:r w:rsidRPr="00B642B4">
              <w:rPr>
                <w:b/>
                <w:bCs/>
              </w:rPr>
              <w:t>’</w:t>
            </w:r>
            <w:r>
              <w:rPr>
                <w:b/>
                <w:bCs/>
                <w:lang w:val="en-US"/>
              </w:rPr>
              <w:t>s</w:t>
            </w:r>
            <w:r w:rsidRPr="00B642B4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Book</w:t>
            </w:r>
            <w:r w:rsidRPr="00B642B4">
              <w:rPr>
                <w:b/>
                <w:bCs/>
              </w:rPr>
              <w:t xml:space="preserve"> 2 </w:t>
            </w:r>
            <w:r w:rsidR="00720E4F">
              <w:rPr>
                <w:b/>
                <w:bCs/>
                <w:lang w:val="en-US"/>
              </w:rPr>
              <w:t>Part</w:t>
            </w:r>
            <w:r w:rsidR="00720E4F" w:rsidRPr="00720E4F">
              <w:rPr>
                <w:b/>
                <w:bCs/>
              </w:rPr>
              <w:t xml:space="preserve"> 1 </w:t>
            </w:r>
            <w:r>
              <w:rPr>
                <w:b/>
                <w:bCs/>
                <w:lang w:val="en-US"/>
              </w:rPr>
              <w:t>Module</w:t>
            </w:r>
            <w:r w:rsidRPr="00B642B4">
              <w:rPr>
                <w:b/>
                <w:bCs/>
              </w:rPr>
              <w:t xml:space="preserve"> 2 </w:t>
            </w:r>
            <w:r>
              <w:rPr>
                <w:b/>
                <w:bCs/>
                <w:lang w:val="en-US"/>
              </w:rPr>
              <w:t>p</w:t>
            </w:r>
            <w:r w:rsidRPr="00B642B4">
              <w:rPr>
                <w:b/>
                <w:bCs/>
              </w:rPr>
              <w:t>.</w:t>
            </w:r>
            <w:r>
              <w:rPr>
                <w:b/>
                <w:bCs/>
              </w:rPr>
              <w:t>50</w:t>
            </w:r>
            <w:r w:rsidRPr="00B642B4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ex</w:t>
            </w:r>
            <w:r w:rsidRPr="00B642B4">
              <w:rPr>
                <w:b/>
                <w:bCs/>
              </w:rPr>
              <w:t xml:space="preserve">.1 </w:t>
            </w:r>
            <w:r w:rsidRPr="009F3E53">
              <w:t>Сосчитай годовые кольца и напиши, сколько лет деревьям.</w:t>
            </w:r>
          </w:p>
        </w:tc>
      </w:tr>
      <w:tr w:rsidR="00382414" w14:paraId="7E5EBBA9" w14:textId="77777777" w:rsidTr="00382414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A0B9" w14:textId="77777777" w:rsidR="00382414" w:rsidRDefault="009736EF" w:rsidP="009736EF">
            <w:r w:rsidRPr="00797027">
              <w:rPr>
                <w:i/>
              </w:rPr>
              <w:t xml:space="preserve"> </w:t>
            </w:r>
            <w:r>
              <w:rPr>
                <w:i/>
              </w:rPr>
              <w:t>Контексты задач</w:t>
            </w:r>
          </w:p>
        </w:tc>
      </w:tr>
      <w:tr w:rsidR="00382414" w:rsidRPr="004A013A" w14:paraId="55B578D2" w14:textId="77777777" w:rsidTr="000D4C8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3629" w14:textId="77777777" w:rsidR="00382414" w:rsidRDefault="009736EF">
            <w:r>
              <w:rPr>
                <w:b/>
                <w:bCs/>
                <w:i/>
                <w:iCs/>
              </w:rPr>
              <w:t>Индивидуальный контекст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8ECC" w14:textId="77777777" w:rsidR="00382414" w:rsidRDefault="009736EF" w:rsidP="009E00BD">
            <w:r w:rsidRPr="0087772D">
              <w:t xml:space="preserve">Решить задачи, которые сфокусированы на деятельности отдельного </w:t>
            </w:r>
            <w:r w:rsidRPr="009736EF">
              <w:t xml:space="preserve">человека, его семьи или группы сверстников: </w:t>
            </w:r>
            <w:r w:rsidRPr="009736EF">
              <w:lastRenderedPageBreak/>
              <w:t>приготовление пищи, покупки, игры, здоровье, личный транспорт, спорт, путешествия, расписание дня, личные финансы и др.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F396" w14:textId="77777777" w:rsidR="00382414" w:rsidRDefault="00E65FA9" w:rsidP="000034C9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Student</w:t>
            </w:r>
            <w:r w:rsidRPr="00E65FA9">
              <w:rPr>
                <w:b/>
                <w:bCs/>
                <w:lang w:val="en-US"/>
              </w:rPr>
              <w:t>’</w:t>
            </w:r>
            <w:r>
              <w:rPr>
                <w:b/>
                <w:bCs/>
                <w:lang w:val="en-US"/>
              </w:rPr>
              <w:t>s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Book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4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Part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Module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 w:rsidR="0087772D">
              <w:rPr>
                <w:b/>
                <w:bCs/>
                <w:lang w:val="en-US"/>
              </w:rPr>
              <w:t>9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</w:t>
            </w:r>
            <w:r w:rsidRPr="00E65FA9">
              <w:rPr>
                <w:b/>
                <w:bCs/>
                <w:lang w:val="en-US"/>
              </w:rPr>
              <w:t>.</w:t>
            </w:r>
            <w:r w:rsidR="0087772D">
              <w:rPr>
                <w:b/>
                <w:bCs/>
                <w:lang w:val="en-US"/>
              </w:rPr>
              <w:t>9</w:t>
            </w:r>
            <w:r w:rsidRPr="00E65FA9">
              <w:rPr>
                <w:b/>
                <w:bCs/>
                <w:lang w:val="en-US"/>
              </w:rPr>
              <w:t xml:space="preserve">0 </w:t>
            </w:r>
            <w:r>
              <w:rPr>
                <w:b/>
                <w:bCs/>
                <w:lang w:val="en-US"/>
              </w:rPr>
              <w:t>ex</w:t>
            </w:r>
            <w:r w:rsidRPr="00E65FA9">
              <w:rPr>
                <w:b/>
                <w:bCs/>
                <w:lang w:val="en-US"/>
              </w:rPr>
              <w:t>.</w:t>
            </w:r>
            <w:r w:rsidR="0087772D">
              <w:rPr>
                <w:b/>
                <w:bCs/>
                <w:lang w:val="en-US"/>
              </w:rPr>
              <w:t>2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 w:rsidRPr="0087772D">
              <w:rPr>
                <w:lang w:val="en-US"/>
              </w:rPr>
              <w:t>Make a calendar with important dates for you.</w:t>
            </w:r>
          </w:p>
          <w:p w14:paraId="68170205" w14:textId="3F677258" w:rsidR="00556B8B" w:rsidRPr="00556B8B" w:rsidRDefault="00556B8B" w:rsidP="000034C9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Student</w:t>
            </w:r>
            <w:r w:rsidRPr="00E65FA9">
              <w:rPr>
                <w:b/>
                <w:bCs/>
                <w:lang w:val="en-US"/>
              </w:rPr>
              <w:t>’</w:t>
            </w:r>
            <w:r>
              <w:rPr>
                <w:b/>
                <w:bCs/>
                <w:lang w:val="en-US"/>
              </w:rPr>
              <w:t>s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Book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4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Part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Starlight Club 6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</w:t>
            </w:r>
            <w:r w:rsidRPr="00E65FA9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112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ex</w:t>
            </w:r>
            <w:r w:rsidRPr="00E65FA9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1</w:t>
            </w:r>
            <w:r w:rsidRPr="00E65FA9">
              <w:rPr>
                <w:b/>
                <w:bCs/>
                <w:lang w:val="en-US"/>
              </w:rPr>
              <w:t xml:space="preserve"> </w:t>
            </w:r>
            <w:r w:rsidRPr="00556B8B">
              <w:rPr>
                <w:lang w:val="en-US"/>
              </w:rPr>
              <w:t>Choose the best holiday for each family.</w:t>
            </w:r>
          </w:p>
        </w:tc>
      </w:tr>
    </w:tbl>
    <w:p w14:paraId="2DE8E58F" w14:textId="77777777" w:rsidR="00382414" w:rsidRPr="00A02674" w:rsidRDefault="00382414">
      <w:pPr>
        <w:rPr>
          <w:lang w:val="en-US"/>
        </w:rPr>
      </w:pPr>
    </w:p>
    <w:sectPr w:rsidR="00382414" w:rsidRPr="00A02674" w:rsidSect="00D66F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3A4"/>
    <w:rsid w:val="00002F5B"/>
    <w:rsid w:val="000034C9"/>
    <w:rsid w:val="0004392C"/>
    <w:rsid w:val="00077848"/>
    <w:rsid w:val="00087456"/>
    <w:rsid w:val="000D4C87"/>
    <w:rsid w:val="000F3247"/>
    <w:rsid w:val="001062E7"/>
    <w:rsid w:val="00126ECF"/>
    <w:rsid w:val="001351D0"/>
    <w:rsid w:val="00162E33"/>
    <w:rsid w:val="00176EDA"/>
    <w:rsid w:val="001A27AF"/>
    <w:rsid w:val="001B04F8"/>
    <w:rsid w:val="002007BF"/>
    <w:rsid w:val="00206376"/>
    <w:rsid w:val="00275C32"/>
    <w:rsid w:val="002931D6"/>
    <w:rsid w:val="002B559E"/>
    <w:rsid w:val="002D61A4"/>
    <w:rsid w:val="00337DCE"/>
    <w:rsid w:val="00346517"/>
    <w:rsid w:val="00362710"/>
    <w:rsid w:val="00382414"/>
    <w:rsid w:val="00393402"/>
    <w:rsid w:val="003C580F"/>
    <w:rsid w:val="003C6645"/>
    <w:rsid w:val="003D38EE"/>
    <w:rsid w:val="003D64A0"/>
    <w:rsid w:val="004025CE"/>
    <w:rsid w:val="004332FC"/>
    <w:rsid w:val="00465990"/>
    <w:rsid w:val="004700CC"/>
    <w:rsid w:val="00491F40"/>
    <w:rsid w:val="004A013A"/>
    <w:rsid w:val="004A091D"/>
    <w:rsid w:val="004A62FF"/>
    <w:rsid w:val="004C2AF9"/>
    <w:rsid w:val="004F2FFD"/>
    <w:rsid w:val="005022F7"/>
    <w:rsid w:val="00556B8B"/>
    <w:rsid w:val="00593481"/>
    <w:rsid w:val="005A1148"/>
    <w:rsid w:val="005B1E2D"/>
    <w:rsid w:val="005F789E"/>
    <w:rsid w:val="006076D0"/>
    <w:rsid w:val="0064317B"/>
    <w:rsid w:val="006528EC"/>
    <w:rsid w:val="00690754"/>
    <w:rsid w:val="00690A8F"/>
    <w:rsid w:val="006A10C3"/>
    <w:rsid w:val="006C0DF5"/>
    <w:rsid w:val="006D134B"/>
    <w:rsid w:val="006F6604"/>
    <w:rsid w:val="00714EED"/>
    <w:rsid w:val="007165EF"/>
    <w:rsid w:val="00720E4F"/>
    <w:rsid w:val="00731C49"/>
    <w:rsid w:val="00756590"/>
    <w:rsid w:val="00797027"/>
    <w:rsid w:val="007B5FB8"/>
    <w:rsid w:val="007C4A70"/>
    <w:rsid w:val="007D4B21"/>
    <w:rsid w:val="00810DF5"/>
    <w:rsid w:val="00833619"/>
    <w:rsid w:val="00854E87"/>
    <w:rsid w:val="00861197"/>
    <w:rsid w:val="008754DB"/>
    <w:rsid w:val="0087772D"/>
    <w:rsid w:val="008F6BF4"/>
    <w:rsid w:val="0092022B"/>
    <w:rsid w:val="00941D82"/>
    <w:rsid w:val="009736EF"/>
    <w:rsid w:val="009B3F9D"/>
    <w:rsid w:val="009C1BE8"/>
    <w:rsid w:val="009D6230"/>
    <w:rsid w:val="009E00BD"/>
    <w:rsid w:val="009F3B3A"/>
    <w:rsid w:val="009F3E53"/>
    <w:rsid w:val="00A01F7E"/>
    <w:rsid w:val="00A02674"/>
    <w:rsid w:val="00A52D39"/>
    <w:rsid w:val="00A54729"/>
    <w:rsid w:val="00A72CE0"/>
    <w:rsid w:val="00A90048"/>
    <w:rsid w:val="00AA13E5"/>
    <w:rsid w:val="00AC182B"/>
    <w:rsid w:val="00AC5E2D"/>
    <w:rsid w:val="00AC635C"/>
    <w:rsid w:val="00B24B78"/>
    <w:rsid w:val="00B51D24"/>
    <w:rsid w:val="00B57E4B"/>
    <w:rsid w:val="00B642B4"/>
    <w:rsid w:val="00B96384"/>
    <w:rsid w:val="00BC0FDF"/>
    <w:rsid w:val="00BC23B5"/>
    <w:rsid w:val="00BD3B29"/>
    <w:rsid w:val="00BE0C3E"/>
    <w:rsid w:val="00C0137B"/>
    <w:rsid w:val="00C028E3"/>
    <w:rsid w:val="00C3106A"/>
    <w:rsid w:val="00C5469D"/>
    <w:rsid w:val="00C64775"/>
    <w:rsid w:val="00C7765F"/>
    <w:rsid w:val="00C80750"/>
    <w:rsid w:val="00C8119B"/>
    <w:rsid w:val="00C87E37"/>
    <w:rsid w:val="00C93817"/>
    <w:rsid w:val="00C976D6"/>
    <w:rsid w:val="00CD1015"/>
    <w:rsid w:val="00CF6ACC"/>
    <w:rsid w:val="00D42A8C"/>
    <w:rsid w:val="00D66FCB"/>
    <w:rsid w:val="00D7700F"/>
    <w:rsid w:val="00D839D0"/>
    <w:rsid w:val="00DC1458"/>
    <w:rsid w:val="00DD1605"/>
    <w:rsid w:val="00E1109F"/>
    <w:rsid w:val="00E2682F"/>
    <w:rsid w:val="00E51B98"/>
    <w:rsid w:val="00E65FA9"/>
    <w:rsid w:val="00E67944"/>
    <w:rsid w:val="00E73049"/>
    <w:rsid w:val="00EA0BFA"/>
    <w:rsid w:val="00EB131C"/>
    <w:rsid w:val="00EB5909"/>
    <w:rsid w:val="00EC7F87"/>
    <w:rsid w:val="00ED12EE"/>
    <w:rsid w:val="00ED43A4"/>
    <w:rsid w:val="00F62DB1"/>
    <w:rsid w:val="00FC584A"/>
    <w:rsid w:val="00FF2B7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6E6E"/>
  <w15:chartTrackingRefBased/>
  <w15:docId w15:val="{0E909578-CD20-48D9-B489-B29AF6B2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59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A1148"/>
    <w:pPr>
      <w:ind w:left="720"/>
      <w:contextualSpacing/>
    </w:pPr>
  </w:style>
  <w:style w:type="character" w:customStyle="1" w:styleId="a7">
    <w:name w:val="Основной текст_"/>
    <w:basedOn w:val="a0"/>
    <w:link w:val="77"/>
    <w:qFormat/>
    <w:locked/>
    <w:rsid w:val="004F2FF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7">
    <w:name w:val="Основной текст77"/>
    <w:basedOn w:val="a"/>
    <w:link w:val="a7"/>
    <w:qFormat/>
    <w:rsid w:val="004F2FFD"/>
    <w:pPr>
      <w:shd w:val="clear" w:color="auto" w:fill="FFFFFF"/>
      <w:spacing w:after="1140" w:line="216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72">
    <w:name w:val="Основной текст72"/>
    <w:basedOn w:val="a7"/>
    <w:qFormat/>
    <w:rsid w:val="004F2FFD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08">
    <w:name w:val="Основной текст (10)8"/>
    <w:basedOn w:val="a0"/>
    <w:qFormat/>
    <w:rsid w:val="004F2FFD"/>
    <w:rPr>
      <w:rFonts w:ascii="Times New Roman" w:eastAsia="Times New Roman" w:hAnsi="Times New Roman" w:cs="Times New Roman" w:hint="default"/>
      <w:i/>
      <w:iCs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ПК-205-1</dc:creator>
  <cp:keywords/>
  <dc:description/>
  <cp:lastModifiedBy>Кристина Валькова</cp:lastModifiedBy>
  <cp:revision>34</cp:revision>
  <cp:lastPrinted>2021-07-19T09:47:00Z</cp:lastPrinted>
  <dcterms:created xsi:type="dcterms:W3CDTF">2022-11-15T18:09:00Z</dcterms:created>
  <dcterms:modified xsi:type="dcterms:W3CDTF">2022-11-20T16:48:00Z</dcterms:modified>
</cp:coreProperties>
</file>